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5B59" w14:textId="77777777" w:rsidR="004072A2" w:rsidRPr="00EB17FF" w:rsidRDefault="00EB17FF" w:rsidP="00EB17FF">
      <w:pPr>
        <w:jc w:val="center"/>
        <w:rPr>
          <w:b/>
          <w:color w:val="000000" w:themeColor="text1"/>
          <w:sz w:val="36"/>
          <w:szCs w:val="36"/>
        </w:rPr>
      </w:pPr>
      <w:r w:rsidRPr="00EB17FF">
        <w:rPr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15A4C23" wp14:editId="20279649">
            <wp:simplePos x="0" y="0"/>
            <wp:positionH relativeFrom="margin">
              <wp:align>center</wp:align>
            </wp:positionH>
            <wp:positionV relativeFrom="paragraph">
              <wp:posOffset>538480</wp:posOffset>
            </wp:positionV>
            <wp:extent cx="9870502" cy="5372100"/>
            <wp:effectExtent l="19050" t="19050" r="16510" b="1905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02" cy="5372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7FF">
        <w:rPr>
          <w:b/>
          <w:color w:val="000000" w:themeColor="text1"/>
          <w:sz w:val="36"/>
          <w:szCs w:val="36"/>
        </w:rPr>
        <w:t>Raspored sati predmetne nastave</w:t>
      </w:r>
    </w:p>
    <w:sectPr w:rsidR="004072A2" w:rsidRPr="00EB17FF" w:rsidSect="00EB1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F"/>
    <w:rsid w:val="004072A2"/>
    <w:rsid w:val="008014FF"/>
    <w:rsid w:val="00E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0A89"/>
  <w15:chartTrackingRefBased/>
  <w15:docId w15:val="{5D00E2B9-5678-417E-BB5C-F463BF6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Dodig</cp:lastModifiedBy>
  <cp:revision>2</cp:revision>
  <dcterms:created xsi:type="dcterms:W3CDTF">2023-10-09T09:37:00Z</dcterms:created>
  <dcterms:modified xsi:type="dcterms:W3CDTF">2023-10-09T09:37:00Z</dcterms:modified>
</cp:coreProperties>
</file>